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46" w:rsidRPr="00577821" w:rsidRDefault="00577821" w:rsidP="005778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Rehberlik Psikolojik D</w:t>
      </w:r>
      <w:r w:rsidR="00421946" w:rsidRPr="0057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anışmanlık </w:t>
      </w:r>
      <w:r w:rsidRPr="0057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Hizmetleri</w:t>
      </w:r>
    </w:p>
    <w:p w:rsidR="00A35D03" w:rsidRPr="00577821" w:rsidRDefault="00D41D26" w:rsidP="005778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A35D03"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Okulumuzda uyum sağlayıcı, önleyici ve geliştirici rehberlik çalışmaları yapılmaktadır. Bu doğrultuda;</w:t>
      </w:r>
      <w:r w:rsidRPr="00577821">
        <w:rPr>
          <w:rFonts w:ascii="Times New Roman" w:hAnsi="Times New Roman" w:cs="Times New Roman"/>
          <w:color w:val="333333"/>
          <w:sz w:val="24"/>
          <w:szCs w:val="24"/>
        </w:rPr>
        <w:t xml:space="preserve"> temel amaçlarımız</w:t>
      </w:r>
    </w:p>
    <w:p w:rsidR="00D41D26" w:rsidRPr="00577821" w:rsidRDefault="00D41D26" w:rsidP="00577821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Öğrencilere ve anne babalara okula başlama sürecinde uyum sağlamalarına yardımcı olmak</w:t>
      </w:r>
    </w:p>
    <w:p w:rsidR="00D41D26" w:rsidRPr="00577821" w:rsidRDefault="00D41D26" w:rsidP="00577821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Öğrencilerin sosyal, duygusal ve bilişsel gelişimlerini takip etmek, öğrencilere bu süreçte destek olmak</w:t>
      </w:r>
    </w:p>
    <w:p w:rsidR="00D41D26" w:rsidRPr="00577821" w:rsidRDefault="00D41D26" w:rsidP="00577821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hAnsi="Times New Roman" w:cs="Times New Roman"/>
          <w:color w:val="333333"/>
          <w:sz w:val="24"/>
          <w:szCs w:val="24"/>
        </w:rPr>
        <w:t xml:space="preserve">Çocuğun kendini tanıması sürecine katkıda bulunmak </w:t>
      </w:r>
    </w:p>
    <w:p w:rsidR="00D41D26" w:rsidRPr="00577821" w:rsidRDefault="00D41D26" w:rsidP="0057782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Uyum ve davranış sorunlarını önleyici çalışmalar yapmak </w:t>
      </w:r>
    </w:p>
    <w:p w:rsidR="00D41D26" w:rsidRPr="00577821" w:rsidRDefault="00D41D26" w:rsidP="00577821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Öğrenme sorunlarının çözümüne yardımcı olmak </w:t>
      </w:r>
    </w:p>
    <w:p w:rsidR="001A5300" w:rsidRPr="00577821" w:rsidRDefault="001A5300" w:rsidP="00577821">
      <w:pPr>
        <w:pStyle w:val="ListeParagraf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Anne - babaların gereksinim duyduğu konularda rehberlik hizmeti </w:t>
      </w:r>
      <w:r w:rsidR="00577821"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sunmaktır</w:t>
      </w:r>
      <w:r w:rsidR="00D41D26" w:rsidRPr="0057782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267CA7" w:rsidRDefault="00577821"/>
    <w:sectPr w:rsidR="00267CA7" w:rsidSect="00E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67B"/>
    <w:multiLevelType w:val="hybridMultilevel"/>
    <w:tmpl w:val="BEDC8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B82"/>
    <w:multiLevelType w:val="multilevel"/>
    <w:tmpl w:val="5902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12E4C"/>
    <w:multiLevelType w:val="multilevel"/>
    <w:tmpl w:val="94D6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718FD"/>
    <w:multiLevelType w:val="multilevel"/>
    <w:tmpl w:val="9A5C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51EFE"/>
    <w:multiLevelType w:val="multilevel"/>
    <w:tmpl w:val="36C6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300"/>
    <w:rsid w:val="00124249"/>
    <w:rsid w:val="001A5300"/>
    <w:rsid w:val="0029410C"/>
    <w:rsid w:val="0041568B"/>
    <w:rsid w:val="00421946"/>
    <w:rsid w:val="00577821"/>
    <w:rsid w:val="006E664F"/>
    <w:rsid w:val="008D205E"/>
    <w:rsid w:val="008E6BD1"/>
    <w:rsid w:val="00A35D03"/>
    <w:rsid w:val="00BF250C"/>
    <w:rsid w:val="00D41D26"/>
    <w:rsid w:val="00DB216B"/>
    <w:rsid w:val="00E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2015-01-14T13:16:00Z</dcterms:created>
  <dcterms:modified xsi:type="dcterms:W3CDTF">2015-01-22T07:48:00Z</dcterms:modified>
</cp:coreProperties>
</file>